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6F0CAC" w:rsidRDefault="007553AF">
      <w:pPr>
        <w:rPr>
          <w:b/>
          <w:sz w:val="28"/>
          <w:szCs w:val="28"/>
          <w:u w:val="single"/>
        </w:rPr>
      </w:pPr>
      <w:r w:rsidRPr="006F0CAC">
        <w:rPr>
          <w:b/>
          <w:sz w:val="28"/>
          <w:szCs w:val="28"/>
          <w:u w:val="single"/>
        </w:rPr>
        <w:t>Расписание занятий для 1</w:t>
      </w:r>
      <w:r w:rsidR="001D4142" w:rsidRPr="006F0CAC">
        <w:rPr>
          <w:b/>
          <w:sz w:val="28"/>
          <w:szCs w:val="28"/>
          <w:u w:val="single"/>
        </w:rPr>
        <w:t xml:space="preserve"> </w:t>
      </w:r>
      <w:r w:rsidR="006F0CAC">
        <w:rPr>
          <w:b/>
          <w:sz w:val="28"/>
          <w:szCs w:val="28"/>
          <w:u w:val="single"/>
        </w:rPr>
        <w:t>«</w:t>
      </w:r>
      <w:r w:rsidR="001D4142" w:rsidRPr="006F0CAC">
        <w:rPr>
          <w:b/>
          <w:sz w:val="28"/>
          <w:szCs w:val="28"/>
          <w:u w:val="single"/>
        </w:rPr>
        <w:t>Б</w:t>
      </w:r>
      <w:r w:rsidR="006F0CAC">
        <w:rPr>
          <w:b/>
          <w:sz w:val="28"/>
          <w:szCs w:val="28"/>
          <w:u w:val="single"/>
        </w:rPr>
        <w:t>»</w:t>
      </w:r>
      <w:r w:rsidR="001D4142" w:rsidRPr="006F0CAC">
        <w:rPr>
          <w:b/>
          <w:sz w:val="28"/>
          <w:szCs w:val="28"/>
          <w:u w:val="single"/>
        </w:rPr>
        <w:t xml:space="preserve"> класса</w:t>
      </w:r>
      <w:r w:rsidR="00864523">
        <w:rPr>
          <w:b/>
          <w:sz w:val="28"/>
          <w:szCs w:val="28"/>
          <w:u w:val="single"/>
        </w:rPr>
        <w:t xml:space="preserve"> на 13</w:t>
      </w:r>
      <w:r w:rsidR="00BF1981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816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899"/>
        <w:gridCol w:w="2337"/>
        <w:gridCol w:w="5459"/>
        <w:gridCol w:w="2586"/>
      </w:tblGrid>
      <w:tr w:rsidR="005C059A" w:rsidRPr="006F0CAC" w:rsidTr="00BF6557">
        <w:trPr>
          <w:trHeight w:val="4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C059A" w:rsidRPr="006F0CAC" w:rsidTr="00BF6557">
        <w:trPr>
          <w:trHeight w:val="169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947DEB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7553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1D4142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  <w:r w:rsidR="00947DEB"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AF" w:rsidRPr="006F0CAC" w:rsidRDefault="007553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</w:t>
            </w:r>
          </w:p>
          <w:p w:rsidR="001D4142" w:rsidRPr="006F0CAC" w:rsidRDefault="007553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чтение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947DEB" w:rsidRPr="006F0CAC" w:rsidRDefault="001D4142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864523" w:rsidP="006F0CA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Потешки</w:t>
            </w:r>
            <w:proofErr w:type="spellEnd"/>
            <w:r>
              <w:rPr>
                <w:color w:val="auto"/>
                <w:sz w:val="24"/>
                <w:szCs w:val="24"/>
              </w:rPr>
              <w:t>. Небылицы.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40" w:rsidRPr="006F0CAC" w:rsidRDefault="00354340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Прочитать, ответить на вопросы</w:t>
            </w:r>
          </w:p>
          <w:p w:rsidR="00947DEB" w:rsidRPr="006F0CAC" w:rsidRDefault="00864523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 45,46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</w:t>
            </w:r>
          </w:p>
          <w:p w:rsidR="00947DEB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4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F6557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Default="0073434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Смыслоразличительная</w:t>
            </w:r>
          </w:p>
          <w:p w:rsidR="00734349" w:rsidRDefault="0073434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звуков и букв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34349" w:rsidRPr="006F0CAC" w:rsidRDefault="0073434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73434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:5, с:48,упр:6,7 с:49(устно), упр:8, с:50</w:t>
            </w:r>
            <w:r w:rsidR="00BF65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(письменно)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Динамическая пауза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Храпоненко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«Игры – эстафеты с бегом и мячом».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096A1D" w:rsidRDefault="00BF6557" w:rsidP="00BF6557">
            <w:pPr>
              <w:keepNext/>
              <w:keepLines/>
              <w:spacing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096A1D">
              <w:rPr>
                <w:rFonts w:eastAsiaTheme="majorEastAsia"/>
                <w:color w:val="auto"/>
                <w:sz w:val="24"/>
                <w:szCs w:val="24"/>
              </w:rPr>
              <w:t>Просмотреть презентацию</w:t>
            </w:r>
          </w:p>
          <w:p w:rsidR="00B71B5A" w:rsidRPr="006F0CAC" w:rsidRDefault="00BF6557" w:rsidP="00BF65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426B51">
                <w:rPr>
                  <w:rStyle w:val="a3"/>
                  <w:sz w:val="24"/>
                  <w:szCs w:val="24"/>
                </w:rPr>
                <w:t>https://infourok.ru/prezentaciya-po-fizkulture-po-razdelu-podvizhnie-igri-igri-s-myachom-klass-1551206.html</w:t>
              </w:r>
            </w:hyperlink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464"/>
        </w:trPr>
        <w:tc>
          <w:tcPr>
            <w:tcW w:w="15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F6557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F6557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6F0CAC" w:rsidTr="00BF6557">
        <w:trPr>
          <w:trHeight w:val="1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162CE0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+2,+3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14" w:rsidRPr="00BF6557" w:rsidRDefault="00434EBC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760714" w:rsidRPr="00BF6557">
                <w:rPr>
                  <w:rStyle w:val="a3"/>
                  <w:sz w:val="24"/>
                  <w:szCs w:val="24"/>
                </w:rPr>
                <w:t>https://www.youtube.com/watch?v=svzlL_LtA-4</w:t>
              </w:r>
            </w:hyperlink>
          </w:p>
          <w:p w:rsidR="00B71B5A" w:rsidRPr="006F0CAC" w:rsidRDefault="00162CE0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</w:t>
            </w:r>
            <w:r w:rsidR="00BF65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с:66,№1,2,3,под красной чертой.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4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11.50-12.20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ИЗО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F07A4E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Строим вещи.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F07A4E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аппликацию любой вещи</w:t>
            </w:r>
            <w:r w:rsidR="00B71B5A" w:rsidRPr="006F0CAC">
              <w:rPr>
                <w:sz w:val="24"/>
                <w:szCs w:val="24"/>
              </w:rPr>
              <w:t xml:space="preserve"> из геометрических фигур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42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</w:p>
    <w:p w:rsidR="00C65F65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</w:t>
      </w:r>
      <w:r w:rsidR="00734349">
        <w:rPr>
          <w:b/>
          <w:sz w:val="28"/>
          <w:szCs w:val="28"/>
          <w:u w:val="single"/>
        </w:rPr>
        <w:t>14</w:t>
      </w:r>
      <w:r w:rsidR="00C65F65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506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899"/>
        <w:gridCol w:w="2409"/>
        <w:gridCol w:w="5387"/>
        <w:gridCol w:w="2276"/>
      </w:tblGrid>
      <w:tr w:rsidR="00C10126" w:rsidRPr="006F0CAC" w:rsidTr="00BF6557">
        <w:trPr>
          <w:trHeight w:val="42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71B5A" w:rsidRPr="006F0CAC" w:rsidTr="00BF6557">
        <w:trPr>
          <w:trHeight w:val="169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 чтение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Default="00864523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</w:t>
            </w:r>
          </w:p>
          <w:p w:rsidR="00864523" w:rsidRDefault="00864523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сказку».</w:t>
            </w:r>
          </w:p>
          <w:p w:rsidR="00864523" w:rsidRPr="006F0CAC" w:rsidRDefault="00864523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работа.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F6557" w:rsidRDefault="00864523" w:rsidP="00864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64523">
              <w:rPr>
                <w:rFonts w:ascii="Arial" w:hAnsi="Arial" w:cs="Arial"/>
                <w:color w:val="444444"/>
                <w:sz w:val="23"/>
                <w:szCs w:val="23"/>
                <w:shd w:val="clear" w:color="auto" w:fill="FDFFEF"/>
                <w:lang w:val="en-US"/>
              </w:rPr>
              <w:t> </w:t>
            </w:r>
            <w:hyperlink r:id="rId7" w:anchor="https://nsportal.ru/sites/default/files/2013/01/04/urok-obobshchenie_uznay_skazku.doc" w:tgtFrame="_blank" w:history="1">
              <w:r w:rsidRPr="00BF6557">
                <w:rPr>
                  <w:rStyle w:val="a3"/>
                  <w:color w:val="27638C"/>
                  <w:sz w:val="24"/>
                  <w:szCs w:val="24"/>
                  <w:shd w:val="clear" w:color="auto" w:fill="FDFFEF"/>
                  <w:lang w:val="en-US"/>
                </w:rPr>
                <w:t>urok-obobshchenie_uznay_skazku.doc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46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054D1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054D10" w:rsidP="00054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с:52</w:t>
            </w:r>
            <w:r w:rsidR="00B71B5A" w:rsidRPr="006F0C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выучить алфавит.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74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F07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Бег</w:t>
            </w:r>
            <w:r w:rsidR="00F07A4E">
              <w:rPr>
                <w:sz w:val="24"/>
                <w:szCs w:val="24"/>
              </w:rPr>
              <w:t>. Метание на дальность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F6557" w:rsidRDefault="00434EBC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F07A4E" w:rsidRPr="00BF6557">
                <w:rPr>
                  <w:rStyle w:val="a3"/>
                  <w:sz w:val="24"/>
                  <w:szCs w:val="24"/>
                </w:rPr>
                <w:t>https://www.youtube.com/watch?v=WkBBqrvz4Jo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286"/>
        </w:trPr>
        <w:tc>
          <w:tcPr>
            <w:tcW w:w="15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F6557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6557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6F0CAC" w:rsidTr="00BF6557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Окружающий мир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9856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мы спим ночью.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с:52,53, ответить на вопросы.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41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F6557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Технология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5E" w:rsidRDefault="00F07A4E" w:rsidP="006F0CAC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ветра. Изделие </w:t>
            </w:r>
          </w:p>
          <w:p w:rsidR="00B71B5A" w:rsidRPr="006F0CAC" w:rsidRDefault="00F07A4E" w:rsidP="006F0CAC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5335E">
              <w:rPr>
                <w:sz w:val="24"/>
                <w:szCs w:val="24"/>
              </w:rPr>
              <w:t>Вертушка»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5E" w:rsidRPr="00BF6557" w:rsidRDefault="00A5335E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6557">
              <w:rPr>
                <w:sz w:val="24"/>
                <w:szCs w:val="24"/>
              </w:rPr>
              <w:t>Сделать из бумаги вертушку</w:t>
            </w:r>
            <w:r w:rsidR="00B71B5A" w:rsidRPr="00BF6557">
              <w:rPr>
                <w:sz w:val="24"/>
                <w:szCs w:val="24"/>
              </w:rPr>
              <w:t>.</w:t>
            </w:r>
          </w:p>
          <w:p w:rsidR="00B71B5A" w:rsidRPr="00BF6557" w:rsidRDefault="00434EBC" w:rsidP="00A5335E">
            <w:pPr>
              <w:rPr>
                <w:sz w:val="24"/>
                <w:szCs w:val="24"/>
              </w:rPr>
            </w:pPr>
            <w:hyperlink r:id="rId9" w:history="1">
              <w:r w:rsidR="00A5335E" w:rsidRPr="00BF6557">
                <w:rPr>
                  <w:rStyle w:val="a3"/>
                  <w:sz w:val="24"/>
                  <w:szCs w:val="24"/>
                </w:rPr>
                <w:t>https://www.youtube.com/watch?v=RqTGHv7LJKE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17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58AF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 w:rsidRPr="006F0CAC">
        <w:rPr>
          <w:sz w:val="28"/>
          <w:szCs w:val="28"/>
        </w:rPr>
        <w:t xml:space="preserve">                                               </w:t>
      </w:r>
      <w:r w:rsidR="00734349">
        <w:rPr>
          <w:b/>
          <w:sz w:val="28"/>
          <w:szCs w:val="28"/>
          <w:u w:val="single"/>
        </w:rPr>
        <w:t>15</w:t>
      </w:r>
      <w:r w:rsidR="00B658AF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899"/>
        <w:gridCol w:w="2409"/>
        <w:gridCol w:w="5387"/>
        <w:gridCol w:w="2268"/>
      </w:tblGrid>
      <w:tr w:rsidR="00B658AF" w:rsidRPr="006F0CAC" w:rsidTr="00BF6557">
        <w:trPr>
          <w:trHeight w:val="4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658AF" w:rsidRPr="006F0CAC" w:rsidTr="00BF6557">
        <w:trPr>
          <w:trHeight w:val="165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8450C8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6F0CAC" w:rsidRDefault="0035434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 чтение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658AF" w:rsidRPr="006F0CAC" w:rsidRDefault="001D4142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734349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А.Плещеев</w:t>
            </w:r>
            <w:proofErr w:type="spellEnd"/>
            <w:r>
              <w:rPr>
                <w:sz w:val="24"/>
                <w:szCs w:val="24"/>
              </w:rPr>
              <w:t xml:space="preserve"> «Сельская песенка». </w:t>
            </w:r>
            <w:proofErr w:type="spellStart"/>
            <w:r>
              <w:rPr>
                <w:sz w:val="24"/>
                <w:szCs w:val="24"/>
              </w:rPr>
              <w:t>А.Майков</w:t>
            </w:r>
            <w:proofErr w:type="spellEnd"/>
            <w:r>
              <w:rPr>
                <w:sz w:val="24"/>
                <w:szCs w:val="24"/>
              </w:rPr>
              <w:t xml:space="preserve"> «Весна», «Ласточка примчалась».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7343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 w:rsidR="00F970B7" w:rsidRPr="006F0CAC">
              <w:rPr>
                <w:sz w:val="24"/>
                <w:szCs w:val="24"/>
              </w:rPr>
              <w:t>Читать</w:t>
            </w:r>
            <w:r w:rsidR="00734349">
              <w:rPr>
                <w:sz w:val="24"/>
                <w:szCs w:val="24"/>
              </w:rPr>
              <w:t>, отвечать на вопросы с:64,65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658AF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9B2CC0" w:rsidRPr="006F0CAC" w:rsidTr="00BF6557">
        <w:trPr>
          <w:trHeight w:val="15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B75B6D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B0" w:rsidRPr="006F0CAC" w:rsidRDefault="00B651B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9B2CC0" w:rsidRPr="006F0CAC" w:rsidRDefault="009B2CC0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20539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9B2CC0" w:rsidRPr="006F0CAC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Default="00054D1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алфавита:</w:t>
            </w:r>
          </w:p>
          <w:p w:rsidR="00054D10" w:rsidRPr="006F0CAC" w:rsidRDefault="00054D1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называние букв, последовательность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450C8" w:rsidP="00054D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Устно упр</w:t>
            </w:r>
            <w:r w:rsidR="00BF6557">
              <w:rPr>
                <w:sz w:val="24"/>
                <w:szCs w:val="24"/>
              </w:rPr>
              <w:t>.</w:t>
            </w:r>
            <w:r w:rsidRPr="006F0CAC">
              <w:rPr>
                <w:sz w:val="24"/>
                <w:szCs w:val="24"/>
              </w:rPr>
              <w:t xml:space="preserve">: </w:t>
            </w:r>
            <w:r w:rsidR="00054D10">
              <w:rPr>
                <w:sz w:val="24"/>
                <w:szCs w:val="24"/>
              </w:rPr>
              <w:t>4</w:t>
            </w:r>
            <w:r w:rsidRPr="006F0CAC">
              <w:rPr>
                <w:sz w:val="24"/>
                <w:szCs w:val="24"/>
              </w:rPr>
              <w:t>,</w:t>
            </w:r>
            <w:r w:rsidR="009A1AFB">
              <w:rPr>
                <w:sz w:val="24"/>
                <w:szCs w:val="24"/>
              </w:rPr>
              <w:t>5, стр</w:t>
            </w:r>
            <w:r w:rsidR="00BF6557">
              <w:rPr>
                <w:sz w:val="24"/>
                <w:szCs w:val="24"/>
              </w:rPr>
              <w:t>.</w:t>
            </w:r>
            <w:r w:rsidR="009A1AFB">
              <w:rPr>
                <w:sz w:val="24"/>
                <w:szCs w:val="24"/>
              </w:rPr>
              <w:t>: 54, упр</w:t>
            </w:r>
            <w:r w:rsidR="00BF6557">
              <w:rPr>
                <w:sz w:val="24"/>
                <w:szCs w:val="24"/>
              </w:rPr>
              <w:t>.</w:t>
            </w:r>
            <w:r w:rsidR="009A1AFB">
              <w:rPr>
                <w:sz w:val="24"/>
                <w:szCs w:val="24"/>
              </w:rPr>
              <w:t>:6,7(письменно)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9B2CC0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F6557" w:rsidRPr="006F0CAC" w:rsidTr="00BF6557">
        <w:trPr>
          <w:trHeight w:val="16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Динамическая пауза</w:t>
            </w:r>
          </w:p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Храпоненко</w:t>
            </w:r>
            <w:proofErr w:type="spellEnd"/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096A1D" w:rsidRDefault="00BF6557" w:rsidP="00FC321F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«Игры – эстафеты с бегом и мячом».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Default="00BF6557" w:rsidP="006F0CA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096A1D">
              <w:rPr>
                <w:color w:val="auto"/>
                <w:sz w:val="24"/>
                <w:szCs w:val="24"/>
              </w:rPr>
              <w:t>Просмотреть презентацию</w:t>
            </w:r>
          </w:p>
          <w:p w:rsidR="00BF6557" w:rsidRDefault="00BF6557" w:rsidP="006F0CA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10" w:history="1">
              <w:r w:rsidRPr="00426B51">
                <w:rPr>
                  <w:rStyle w:val="a3"/>
                  <w:sz w:val="24"/>
                  <w:szCs w:val="24"/>
                </w:rPr>
                <w:t>https://www.youtube.com/watch?v=ZnZSAx0lFHg&amp;t=15s</w:t>
              </w:r>
            </w:hyperlink>
          </w:p>
          <w:p w:rsidR="00BF6557" w:rsidRPr="006F0CAC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F6557" w:rsidRPr="006F0CAC" w:rsidTr="00BF6557">
        <w:trPr>
          <w:trHeight w:val="376"/>
        </w:trPr>
        <w:tc>
          <w:tcPr>
            <w:tcW w:w="1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BF6557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F6557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557" w:rsidRPr="006F0CAC" w:rsidTr="00BF6557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11.00-11.30</w:t>
            </w:r>
          </w:p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+4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BF6557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Pr="00BF6557">
                <w:rPr>
                  <w:rStyle w:val="a3"/>
                  <w:sz w:val="24"/>
                  <w:szCs w:val="24"/>
                </w:rPr>
                <w:t>https://www.youtube.com/watch?v=Os22o9h3BXA</w:t>
              </w:r>
            </w:hyperlink>
          </w:p>
          <w:p w:rsidR="00BF6557" w:rsidRPr="00BF6557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BF6557">
              <w:rPr>
                <w:sz w:val="24"/>
                <w:szCs w:val="24"/>
              </w:rPr>
              <w:t>Учебник с:67, №1, 2,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F6557" w:rsidRPr="006F0CAC" w:rsidTr="00BF6557">
        <w:trPr>
          <w:trHeight w:val="141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Музыка</w:t>
            </w:r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BF6557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Pr="00BF6557">
                <w:rPr>
                  <w:rStyle w:val="a3"/>
                  <w:sz w:val="24"/>
                  <w:szCs w:val="24"/>
                </w:rPr>
                <w:t>https://www.youtube.com/watch?v=6v-iblwwnWQ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F6557" w:rsidRPr="006F0CAC" w:rsidRDefault="00BF6557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F6557" w:rsidRPr="006F0CAC" w:rsidTr="00BF6557">
        <w:trPr>
          <w:trHeight w:val="1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F6557" w:rsidRPr="006F0CAC" w:rsidRDefault="00BF6557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F6557" w:rsidRPr="006F0CAC" w:rsidRDefault="00BF6557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F6557" w:rsidRPr="006F0CAC" w:rsidRDefault="00BF6557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7" w:rsidRPr="006F0CAC" w:rsidRDefault="00BF6557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D7BE3" w:rsidRPr="006F0CAC">
        <w:rPr>
          <w:sz w:val="24"/>
          <w:szCs w:val="24"/>
        </w:rPr>
        <w:t xml:space="preserve"> </w:t>
      </w:r>
    </w:p>
    <w:p w:rsidR="00CD40CE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</w:t>
      </w:r>
      <w:r w:rsidR="00734349">
        <w:rPr>
          <w:b/>
          <w:sz w:val="28"/>
          <w:szCs w:val="28"/>
          <w:u w:val="single"/>
        </w:rPr>
        <w:t>16</w:t>
      </w:r>
      <w:r w:rsidR="00CD40CE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157"/>
        <w:gridCol w:w="694"/>
        <w:gridCol w:w="262"/>
        <w:gridCol w:w="1722"/>
        <w:gridCol w:w="215"/>
        <w:gridCol w:w="1695"/>
        <w:gridCol w:w="2343"/>
        <w:gridCol w:w="5387"/>
        <w:gridCol w:w="2268"/>
      </w:tblGrid>
      <w:tr w:rsidR="00474B85" w:rsidRPr="006F0CAC" w:rsidTr="00BF6557">
        <w:trPr>
          <w:trHeight w:val="37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9B2CC0" w:rsidRPr="006F0CAC" w:rsidTr="00BF6557">
        <w:trPr>
          <w:trHeight w:val="11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9B2CC0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450C8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6F0CAC" w:rsidRPr="006F0CAC" w:rsidRDefault="006F0CAC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162CE0" w:rsidP="00162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162CE0" w:rsidP="00162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правило с:58</w:t>
            </w:r>
            <w:r w:rsidR="00C10126" w:rsidRPr="006F0C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59,</w:t>
            </w:r>
            <w:r w:rsidR="00C10126" w:rsidRPr="006F0CAC">
              <w:rPr>
                <w:sz w:val="24"/>
                <w:szCs w:val="24"/>
              </w:rPr>
              <w:t xml:space="preserve"> упр</w:t>
            </w:r>
            <w:r w:rsidR="006F0CAC">
              <w:rPr>
                <w:sz w:val="24"/>
                <w:szCs w:val="24"/>
              </w:rPr>
              <w:t>.</w:t>
            </w:r>
            <w:r w:rsidR="00C10126" w:rsidRPr="006F0CAC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,4, 3(устно)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6F0CAC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9B2CC0" w:rsidRPr="006F0CAC" w:rsidRDefault="00820539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1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Просмотреть видеоролик основной части урока 12, РЭШ, физическая культура, 1 класс </w:t>
            </w:r>
            <w:hyperlink r:id="rId13">
              <w:r w:rsidRPr="006F0CAC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https://resh.edu.ru/subject/lesson/4123/start/189705/</w:t>
              </w:r>
            </w:hyperlink>
            <w:hyperlink r:id="rId14">
              <w:r w:rsidRPr="006F0CAC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1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434E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</w:t>
            </w:r>
            <w:r w:rsidR="00434EBC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76071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+5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7607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Учебник с: 6</w:t>
            </w:r>
            <w:r w:rsidR="00760714">
              <w:rPr>
                <w:sz w:val="24"/>
                <w:szCs w:val="24"/>
              </w:rPr>
              <w:t>8, №1,2,3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407"/>
        </w:trPr>
        <w:tc>
          <w:tcPr>
            <w:tcW w:w="5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F6557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F6557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1B5A" w:rsidRPr="006F0CAC" w:rsidTr="00BF6557">
        <w:trPr>
          <w:trHeight w:val="1785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 чтение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734349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Т.Белозеров</w:t>
            </w:r>
            <w:proofErr w:type="spellEnd"/>
            <w:r>
              <w:rPr>
                <w:sz w:val="24"/>
                <w:szCs w:val="24"/>
              </w:rPr>
              <w:t xml:space="preserve"> «Подснежники». </w:t>
            </w: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«Апрель»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Про</w:t>
            </w:r>
            <w:r w:rsidR="00734349">
              <w:rPr>
                <w:sz w:val="24"/>
                <w:szCs w:val="24"/>
              </w:rPr>
              <w:t>читать, ответить на вопросы с:66,67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245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0CAC" w:rsidRDefault="00CD40CE" w:rsidP="00BF6557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  <w:r w:rsidR="006F0CAC">
        <w:rPr>
          <w:sz w:val="24"/>
          <w:szCs w:val="24"/>
        </w:rPr>
        <w:t xml:space="preserve">                                                  </w:t>
      </w:r>
      <w:r w:rsidR="00655E5F" w:rsidRPr="006F0CAC">
        <w:rPr>
          <w:sz w:val="24"/>
          <w:szCs w:val="24"/>
        </w:rPr>
        <w:t xml:space="preserve"> </w:t>
      </w:r>
    </w:p>
    <w:p w:rsidR="00655E5F" w:rsidRPr="006F0CAC" w:rsidRDefault="006F0CAC" w:rsidP="006F0CA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34349">
        <w:rPr>
          <w:b/>
          <w:sz w:val="28"/>
          <w:szCs w:val="28"/>
          <w:u w:val="single"/>
        </w:rPr>
        <w:t>17</w:t>
      </w:r>
      <w:r w:rsidR="00655E5F" w:rsidRPr="006F0CAC">
        <w:rPr>
          <w:b/>
          <w:sz w:val="28"/>
          <w:szCs w:val="28"/>
          <w:u w:val="single"/>
        </w:rPr>
        <w:t>.04.2020г.</w:t>
      </w:r>
      <w:r w:rsidR="00655E5F" w:rsidRPr="006F0CAC">
        <w:rPr>
          <w:b/>
          <w:sz w:val="24"/>
          <w:szCs w:val="24"/>
        </w:rPr>
        <w:t xml:space="preserve"> </w:t>
      </w:r>
    </w:p>
    <w:tbl>
      <w:tblPr>
        <w:tblStyle w:val="TableGrid"/>
        <w:tblW w:w="15498" w:type="dxa"/>
        <w:tblInd w:w="-3766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21"/>
        <w:gridCol w:w="952"/>
        <w:gridCol w:w="1937"/>
        <w:gridCol w:w="1714"/>
        <w:gridCol w:w="2319"/>
        <w:gridCol w:w="5387"/>
        <w:gridCol w:w="2268"/>
      </w:tblGrid>
      <w:tr w:rsidR="00655E5F" w:rsidRPr="006F0CAC" w:rsidTr="00BF6557">
        <w:trPr>
          <w:trHeight w:val="51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6F0CAC" w:rsidRDefault="00655E5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71B5A" w:rsidRPr="006F0CAC" w:rsidTr="00BF6557">
        <w:trPr>
          <w:trHeight w:val="183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 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34EBC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«Кот и мыши».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F07A4E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Играть с домочадцами.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14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34EBC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34EB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+6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с:69</w:t>
            </w:r>
            <w:r w:rsidR="00B71B5A" w:rsidRPr="006F0CAC">
              <w:rPr>
                <w:sz w:val="24"/>
                <w:szCs w:val="24"/>
              </w:rPr>
              <w:t>, №1,</w:t>
            </w:r>
            <w:r>
              <w:rPr>
                <w:sz w:val="24"/>
                <w:szCs w:val="24"/>
              </w:rPr>
              <w:t>2,</w:t>
            </w:r>
            <w:r w:rsidR="00B71B5A" w:rsidRPr="006F0C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tabs>
                <w:tab w:val="center" w:pos="1175"/>
              </w:tabs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  <w:r w:rsidRPr="006F0CAC">
              <w:rPr>
                <w:sz w:val="24"/>
                <w:szCs w:val="24"/>
              </w:rPr>
              <w:tab/>
            </w:r>
          </w:p>
        </w:tc>
      </w:tr>
      <w:tr w:rsidR="00B71B5A" w:rsidRPr="006F0CAC" w:rsidTr="00BF6557">
        <w:trPr>
          <w:trHeight w:val="14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162CE0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Буквы</w:t>
            </w:r>
            <w:proofErr w:type="gramEnd"/>
            <w:r>
              <w:rPr>
                <w:sz w:val="24"/>
                <w:szCs w:val="24"/>
              </w:rPr>
              <w:t xml:space="preserve"> обозначающие гласные звуки.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162CE0" w:rsidP="00162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</w:t>
            </w:r>
            <w:r w:rsidR="00434E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r w:rsidR="00B71B5A" w:rsidRPr="006F0CAC">
              <w:rPr>
                <w:sz w:val="24"/>
                <w:szCs w:val="24"/>
              </w:rPr>
              <w:t xml:space="preserve"> 46, </w:t>
            </w:r>
            <w:r>
              <w:rPr>
                <w:sz w:val="24"/>
                <w:szCs w:val="24"/>
              </w:rPr>
              <w:t>упр</w:t>
            </w:r>
            <w:r w:rsidR="00434E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:1,2(устно), правило с</w:t>
            </w:r>
            <w:r w:rsidR="00434E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:63,</w:t>
            </w:r>
            <w:r w:rsidR="00434EB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:3</w:t>
            </w:r>
            <w:r w:rsidR="00434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(устно)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tabs>
                <w:tab w:val="center" w:pos="1175"/>
              </w:tabs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F6557">
        <w:trPr>
          <w:trHeight w:val="286"/>
        </w:trPr>
        <w:tc>
          <w:tcPr>
            <w:tcW w:w="15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F6557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6557">
              <w:rPr>
                <w:b/>
                <w:sz w:val="24"/>
                <w:szCs w:val="24"/>
              </w:rPr>
              <w:t xml:space="preserve"> Завтрак 10.40-11.00</w:t>
            </w:r>
          </w:p>
        </w:tc>
      </w:tr>
      <w:tr w:rsidR="00B71B5A" w:rsidRPr="006F0CAC" w:rsidTr="00434EBC">
        <w:trPr>
          <w:trHeight w:val="166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34EBC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Окружающий мир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нужно есть много овощей и фруктов.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856EB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с:54,55, ответить на вопросы.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Не 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434EBC">
        <w:trPr>
          <w:trHeight w:val="129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</w:t>
            </w:r>
            <w:bookmarkStart w:id="0" w:name="_GoBack"/>
            <w:bookmarkEnd w:id="0"/>
            <w:r w:rsidRPr="006F0CAC">
              <w:rPr>
                <w:sz w:val="24"/>
                <w:szCs w:val="24"/>
              </w:rPr>
              <w:t>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6F0CAC" w:rsidRDefault="00655E5F" w:rsidP="006F0CAC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</w:p>
    <w:sectPr w:rsidR="00655E5F" w:rsidRPr="006F0CAC" w:rsidSect="00BF6557">
      <w:pgSz w:w="16838" w:h="11906" w:orient="landscape"/>
      <w:pgMar w:top="568" w:right="4795" w:bottom="1061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54D10"/>
    <w:rsid w:val="00093F5B"/>
    <w:rsid w:val="00107775"/>
    <w:rsid w:val="00162CE0"/>
    <w:rsid w:val="00185109"/>
    <w:rsid w:val="00190A26"/>
    <w:rsid w:val="001D4142"/>
    <w:rsid w:val="0021116B"/>
    <w:rsid w:val="00246EF3"/>
    <w:rsid w:val="002B1448"/>
    <w:rsid w:val="0033215E"/>
    <w:rsid w:val="003443EB"/>
    <w:rsid w:val="0035392C"/>
    <w:rsid w:val="00354340"/>
    <w:rsid w:val="003D7BE3"/>
    <w:rsid w:val="00405EEA"/>
    <w:rsid w:val="00434EBC"/>
    <w:rsid w:val="00474B85"/>
    <w:rsid w:val="00532B13"/>
    <w:rsid w:val="00583A6F"/>
    <w:rsid w:val="005C059A"/>
    <w:rsid w:val="00655E5F"/>
    <w:rsid w:val="006977A4"/>
    <w:rsid w:val="006B1C21"/>
    <w:rsid w:val="006F0CAC"/>
    <w:rsid w:val="00734349"/>
    <w:rsid w:val="007553AF"/>
    <w:rsid w:val="00760714"/>
    <w:rsid w:val="00773C34"/>
    <w:rsid w:val="00820539"/>
    <w:rsid w:val="008450C8"/>
    <w:rsid w:val="00857FCA"/>
    <w:rsid w:val="00864523"/>
    <w:rsid w:val="00947DEB"/>
    <w:rsid w:val="00971302"/>
    <w:rsid w:val="009856EB"/>
    <w:rsid w:val="009A1AFB"/>
    <w:rsid w:val="009B2CC0"/>
    <w:rsid w:val="00A27DEE"/>
    <w:rsid w:val="00A5335E"/>
    <w:rsid w:val="00B135BE"/>
    <w:rsid w:val="00B476E3"/>
    <w:rsid w:val="00B651B0"/>
    <w:rsid w:val="00B658AF"/>
    <w:rsid w:val="00B71B5A"/>
    <w:rsid w:val="00B75B6D"/>
    <w:rsid w:val="00B95111"/>
    <w:rsid w:val="00BA6367"/>
    <w:rsid w:val="00BC1EE2"/>
    <w:rsid w:val="00BD0050"/>
    <w:rsid w:val="00BF1981"/>
    <w:rsid w:val="00BF6557"/>
    <w:rsid w:val="00C10126"/>
    <w:rsid w:val="00C65F65"/>
    <w:rsid w:val="00CC2226"/>
    <w:rsid w:val="00CD40CE"/>
    <w:rsid w:val="00D42993"/>
    <w:rsid w:val="00D817B5"/>
    <w:rsid w:val="00E03428"/>
    <w:rsid w:val="00EB195D"/>
    <w:rsid w:val="00EC6948"/>
    <w:rsid w:val="00F07A4E"/>
    <w:rsid w:val="00F80C48"/>
    <w:rsid w:val="00F93F31"/>
    <w:rsid w:val="00F970B7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BBqrvz4Jo" TargetMode="External"/><Relationship Id="rId13" Type="http://schemas.openxmlformats.org/officeDocument/2006/relationships/hyperlink" Target="https://resh.edu.ru/subject/lesson/4123/start/1897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s://www.youtube.com/watch?v=6v-iblwwnW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vzlL_LtA-4" TargetMode="External"/><Relationship Id="rId11" Type="http://schemas.openxmlformats.org/officeDocument/2006/relationships/hyperlink" Target="https://www.youtube.com/watch?v=Os22o9h3BXA" TargetMode="External"/><Relationship Id="rId5" Type="http://schemas.openxmlformats.org/officeDocument/2006/relationships/hyperlink" Target="https://infourok.ru/prezentaciya-po-fizkulture-po-razdelu-podvizhnie-igri-igri-s-myachom-klass-155120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nZSAx0lFHg&amp;t=1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qTGHv7LJKE" TargetMode="External"/><Relationship Id="rId14" Type="http://schemas.openxmlformats.org/officeDocument/2006/relationships/hyperlink" Target="https://resh.edu.ru/subject/lesson/4123/start/1897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cp:lastPrinted>2020-04-10T07:01:00Z</cp:lastPrinted>
  <dcterms:created xsi:type="dcterms:W3CDTF">2020-04-10T09:09:00Z</dcterms:created>
  <dcterms:modified xsi:type="dcterms:W3CDTF">2020-04-11T12:25:00Z</dcterms:modified>
</cp:coreProperties>
</file>